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A90" w:rsidRPr="00A41A90" w:rsidRDefault="00A41A90" w:rsidP="00A41A90">
      <w:pPr>
        <w:shd w:val="clear" w:color="auto" w:fill="F8FCFF"/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nl-NL"/>
        </w:rPr>
        <w:t xml:space="preserve">In de </w:t>
      </w:r>
      <w:proofErr w:type="spellStart"/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nl-NL"/>
        </w:rPr>
        <w:t>probabiliteitstheorie</w:t>
      </w:r>
      <w:proofErr w:type="spellEnd"/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nl-NL"/>
        </w:rPr>
        <w:t xml:space="preserve">, is </w:t>
      </w:r>
      <w:proofErr w:type="spellStart"/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nl-NL"/>
        </w:rPr>
        <w:t>een</w:t>
      </w:r>
      <w:proofErr w:type="spellEnd"/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nl-NL"/>
        </w:rPr>
        <w:t xml:space="preserve"> continue Markov process a </w:t>
      </w:r>
      <w:proofErr w:type="spellStart"/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nl-NL"/>
        </w:rPr>
        <w:t>stochastisch</w:t>
      </w:r>
      <w:proofErr w:type="spellEnd"/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nl-N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nl-NL"/>
        </w:rPr>
        <w:t>proces</w:t>
      </w:r>
      <w:proofErr w:type="spellEnd"/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nl-N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nl-NL"/>
        </w:rPr>
        <w:t>dat</w:t>
      </w:r>
      <w:proofErr w:type="spellEnd"/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nl-NL"/>
        </w:rPr>
        <w:t xml:space="preserve"> de Markov </w:t>
      </w:r>
      <w:proofErr w:type="spellStart"/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nl-NL"/>
        </w:rPr>
        <w:t>propriteit</w:t>
      </w:r>
      <w:proofErr w:type="spellEnd"/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nl-N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nl-NL"/>
        </w:rPr>
        <w:t>voldoet</w:t>
      </w:r>
      <w:proofErr w:type="spellEnd"/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nl-NL"/>
        </w:rPr>
        <w:t xml:space="preserve"> en </w:t>
      </w:r>
      <w:proofErr w:type="spellStart"/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nl-NL"/>
        </w:rPr>
        <w:t>waarde</w:t>
      </w:r>
      <w:proofErr w:type="spellEnd"/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nl-N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nl-NL"/>
        </w:rPr>
        <w:t>neemt</w:t>
      </w:r>
      <w:proofErr w:type="spellEnd"/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nl-NL"/>
        </w:rPr>
        <w:t xml:space="preserve"> van </w:t>
      </w:r>
      <w:proofErr w:type="spellStart"/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nl-NL"/>
        </w:rPr>
        <w:t>een</w:t>
      </w:r>
      <w:proofErr w:type="spellEnd"/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nl-NL"/>
        </w:rPr>
        <w:t xml:space="preserve"> set state space </w:t>
      </w:r>
      <w:proofErr w:type="spellStart"/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nl-NL"/>
        </w:rPr>
        <w:t>genoemd</w:t>
      </w:r>
      <w:proofErr w:type="spellEnd"/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nl-NL"/>
        </w:rPr>
        <w:t>.</w:t>
      </w:r>
    </w:p>
    <w:p w:rsidR="00A41A90" w:rsidRDefault="00A41A90" w:rsidP="00A41A90">
      <w:pPr>
        <w:shd w:val="clear" w:color="auto" w:fill="F8FCFF"/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color w:val="FF0000"/>
          <w:kern w:val="36"/>
          <w:sz w:val="44"/>
          <w:szCs w:val="44"/>
          <w:lang w:eastAsia="nl-NL"/>
        </w:rPr>
      </w:pPr>
    </w:p>
    <w:p w:rsidR="00A41A90" w:rsidRPr="00A41A90" w:rsidRDefault="00A41A90" w:rsidP="00A41A90">
      <w:pPr>
        <w:shd w:val="clear" w:color="auto" w:fill="F8FCFF"/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color w:val="FF0000"/>
          <w:kern w:val="36"/>
          <w:sz w:val="44"/>
          <w:szCs w:val="44"/>
          <w:lang w:eastAsia="nl-NL"/>
        </w:rPr>
      </w:pPr>
      <w:r w:rsidRPr="00A41A90">
        <w:rPr>
          <w:rFonts w:ascii="Times New Roman" w:eastAsia="Times New Roman" w:hAnsi="Times New Roman" w:cs="Times New Roman"/>
          <w:b/>
          <w:bCs/>
          <w:color w:val="FF0000"/>
          <w:kern w:val="36"/>
          <w:sz w:val="44"/>
          <w:szCs w:val="44"/>
          <w:lang w:eastAsia="nl-NL"/>
        </w:rPr>
        <w:t>http://en.wikipedia.org/wiki/Continuous-time_Markov_process</w:t>
      </w:r>
    </w:p>
    <w:p w:rsidR="00A41A90" w:rsidRPr="00A41A90" w:rsidRDefault="00A41A90" w:rsidP="00A41A90">
      <w:pPr>
        <w:shd w:val="clear" w:color="auto" w:fill="F8FCFF"/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nl-NL"/>
        </w:rPr>
      </w:pPr>
      <w:r w:rsidRPr="00A41A9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nl-NL"/>
        </w:rPr>
        <w:t>Continuous-time Markov process</w:t>
      </w:r>
    </w:p>
    <w:p w:rsidR="00A41A90" w:rsidRPr="00A41A90" w:rsidRDefault="00A41A90" w:rsidP="00A41A90">
      <w:pPr>
        <w:shd w:val="clear" w:color="auto" w:fill="F8FC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lang w:eastAsia="nl-NL"/>
        </w:rPr>
      </w:pPr>
      <w:r w:rsidRPr="00A41A90">
        <w:rPr>
          <w:rFonts w:ascii="Times New Roman" w:eastAsia="Times New Roman" w:hAnsi="Times New Roman" w:cs="Times New Roman"/>
          <w:lang w:eastAsia="nl-NL"/>
        </w:rPr>
        <w:t>From Wikipedia, the free encyclopedia</w:t>
      </w:r>
    </w:p>
    <w:p w:rsidR="00A41A90" w:rsidRPr="00A41A90" w:rsidRDefault="00A41A90" w:rsidP="00A41A90">
      <w:pPr>
        <w:shd w:val="clear" w:color="auto" w:fill="F8FC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A41A9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Jump to: </w:t>
      </w:r>
      <w:hyperlink r:id="rId5" w:anchor="column-one" w:history="1">
        <w:r w:rsidRPr="00A41A9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navigation</w:t>
        </w:r>
      </w:hyperlink>
      <w:r w:rsidRPr="00A41A9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, </w:t>
      </w:r>
      <w:hyperlink r:id="rId6" w:anchor="searchInput" w:history="1">
        <w:r w:rsidRPr="00A41A9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search</w:t>
        </w:r>
      </w:hyperlink>
    </w:p>
    <w:p w:rsidR="00A41A90" w:rsidRPr="00A41A90" w:rsidRDefault="00A41A90" w:rsidP="00A41A90">
      <w:pPr>
        <w:shd w:val="clear" w:color="auto" w:fill="F8FC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A41A9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In </w:t>
      </w:r>
      <w:hyperlink r:id="rId7" w:tooltip="Probability theory" w:history="1">
        <w:r w:rsidRPr="00A41A9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probability theory</w:t>
        </w:r>
      </w:hyperlink>
      <w:r w:rsidRPr="00A41A9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, a </w:t>
      </w:r>
      <w:r w:rsidRPr="00A41A90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 xml:space="preserve">continuous-time </w:t>
      </w:r>
      <w:hyperlink r:id="rId8" w:tooltip="Markov process" w:history="1">
        <w:r w:rsidRPr="00A41A90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nl-NL"/>
          </w:rPr>
          <w:t>Markov process</w:t>
        </w:r>
      </w:hyperlink>
      <w:r w:rsidRPr="00A41A9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is a </w:t>
      </w:r>
      <w:hyperlink r:id="rId9" w:tooltip="Stochastic process" w:history="1">
        <w:r w:rsidRPr="00A41A9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stochastic process</w:t>
        </w:r>
      </w:hyperlink>
      <w:r w:rsidRPr="00A41A9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{ </w:t>
      </w:r>
      <w:r w:rsidRPr="00A41A90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X</w:t>
      </w:r>
      <w:r w:rsidRPr="00A41A9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(t) : </w:t>
      </w:r>
      <w:r w:rsidRPr="00A41A90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t</w:t>
      </w:r>
      <w:r w:rsidRPr="00A41A9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≥ 0 } that satisfies the </w:t>
      </w:r>
      <w:hyperlink r:id="rId10" w:tooltip="Markov property" w:history="1">
        <w:r w:rsidRPr="00A41A9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Markov property</w:t>
        </w:r>
      </w:hyperlink>
      <w:r w:rsidRPr="00A41A9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and takes values from a set called the </w:t>
      </w:r>
      <w:hyperlink r:id="rId11" w:tooltip="State space" w:history="1">
        <w:r w:rsidRPr="00A41A9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state space</w:t>
        </w:r>
      </w:hyperlink>
      <w:r w:rsidRPr="00A41A9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. The Markov property states that at any times </w:t>
      </w:r>
      <w:r w:rsidRPr="00A41A90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s</w:t>
      </w:r>
      <w:r w:rsidRPr="00A41A9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&gt; </w:t>
      </w:r>
      <w:r w:rsidRPr="00A41A90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t</w:t>
      </w:r>
      <w:r w:rsidRPr="00A41A9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&gt; 0, the conditional </w:t>
      </w:r>
      <w:hyperlink r:id="rId12" w:tooltip="Probability distribution" w:history="1">
        <w:r w:rsidRPr="00A41A9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probability distribution</w:t>
        </w:r>
      </w:hyperlink>
      <w:r w:rsidRPr="00A41A9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of the process at time </w:t>
      </w:r>
      <w:r w:rsidRPr="00A41A90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s</w:t>
      </w:r>
      <w:r w:rsidRPr="00A41A9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given the whole history of the process up to and including time </w:t>
      </w:r>
      <w:r w:rsidRPr="00A41A90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t</w:t>
      </w:r>
      <w:r w:rsidRPr="00A41A9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, depends only on the state of the process at time </w:t>
      </w:r>
      <w:r w:rsidRPr="00A41A90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t</w:t>
      </w:r>
      <w:r w:rsidRPr="00A41A9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. In effect, the state of the process at time </w:t>
      </w:r>
      <w:r w:rsidRPr="00A41A90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s</w:t>
      </w:r>
      <w:r w:rsidRPr="00A41A9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is </w:t>
      </w:r>
      <w:hyperlink r:id="rId13" w:tooltip="Conditional independence" w:history="1">
        <w:r w:rsidRPr="00A41A9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conditionally independent</w:t>
        </w:r>
      </w:hyperlink>
      <w:r w:rsidRPr="00A41A9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of the history of the process </w:t>
      </w:r>
      <w:r w:rsidRPr="00A41A90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before</w:t>
      </w:r>
      <w:r w:rsidRPr="00A41A9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time </w:t>
      </w:r>
      <w:r w:rsidRPr="00A41A90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t</w:t>
      </w:r>
      <w:r w:rsidRPr="00A41A9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, given the state of the process </w:t>
      </w:r>
      <w:r w:rsidRPr="00A41A90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at</w:t>
      </w:r>
      <w:r w:rsidRPr="00A41A9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time </w:t>
      </w:r>
      <w:r w:rsidRPr="00A41A90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t</w:t>
      </w:r>
      <w:r w:rsidRPr="00A41A90">
        <w:rPr>
          <w:rFonts w:ascii="Times New Roman" w:eastAsia="Times New Roman" w:hAnsi="Times New Roman" w:cs="Times New Roman"/>
          <w:sz w:val="24"/>
          <w:szCs w:val="24"/>
          <w:lang w:eastAsia="nl-NL"/>
        </w:rPr>
        <w:t>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76"/>
      </w:tblGrid>
      <w:tr w:rsidR="00A41A90" w:rsidRPr="00A41A90" w:rsidTr="00A41A90">
        <w:trPr>
          <w:tblCellSpacing w:w="15" w:type="dxa"/>
        </w:trPr>
        <w:tc>
          <w:tcPr>
            <w:tcW w:w="0" w:type="auto"/>
            <w:vAlign w:val="center"/>
            <w:hideMark/>
          </w:tcPr>
          <w:p w:rsidR="00A41A90" w:rsidRPr="00A41A90" w:rsidRDefault="00A41A90" w:rsidP="00A41A90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nl-NL"/>
              </w:rPr>
            </w:pPr>
            <w:r w:rsidRPr="00A41A90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nl-NL"/>
              </w:rPr>
              <w:t>Contents</w:t>
            </w:r>
          </w:p>
          <w:p w:rsidR="00A41A90" w:rsidRPr="00A41A90" w:rsidRDefault="00A41A90" w:rsidP="00A41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41A9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[</w:t>
            </w:r>
            <w:proofErr w:type="spellStart"/>
            <w:r w:rsidRPr="00A41A9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fldChar w:fldCharType="begin"/>
            </w:r>
            <w:r w:rsidRPr="00A41A9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instrText xml:space="preserve"> HYPERLINK "javascript:toggleToc()" </w:instrText>
            </w:r>
            <w:r w:rsidRPr="00A41A9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fldChar w:fldCharType="separate"/>
            </w:r>
            <w:r w:rsidRPr="00A41A90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nl-NL"/>
              </w:rPr>
              <w:t>hide</w:t>
            </w:r>
            <w:proofErr w:type="spellEnd"/>
            <w:r w:rsidRPr="00A41A9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fldChar w:fldCharType="end"/>
            </w:r>
            <w:r w:rsidRPr="00A41A9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]</w:t>
            </w:r>
          </w:p>
          <w:p w:rsidR="00A41A90" w:rsidRPr="00A41A90" w:rsidRDefault="00A41A90" w:rsidP="00A41A9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hyperlink r:id="rId14" w:anchor="Mathematical_definitions" w:history="1">
              <w:r w:rsidRPr="00A41A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 xml:space="preserve">1 </w:t>
              </w:r>
              <w:proofErr w:type="spellStart"/>
              <w:r w:rsidRPr="00A41A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Mathematical</w:t>
              </w:r>
              <w:proofErr w:type="spellEnd"/>
              <w:r w:rsidRPr="00A41A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 xml:space="preserve"> </w:t>
              </w:r>
              <w:proofErr w:type="spellStart"/>
              <w:r w:rsidRPr="00A41A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definitions</w:t>
              </w:r>
              <w:proofErr w:type="spellEnd"/>
            </w:hyperlink>
            <w:r w:rsidRPr="00A41A9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</w:p>
          <w:p w:rsidR="00A41A90" w:rsidRPr="00A41A90" w:rsidRDefault="00A41A90" w:rsidP="00A41A9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hyperlink r:id="rId15" w:anchor="Embedded_Markov_chain" w:history="1">
              <w:r w:rsidRPr="00A41A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 xml:space="preserve">2 </w:t>
              </w:r>
              <w:proofErr w:type="spellStart"/>
              <w:r w:rsidRPr="00A41A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Embedded</w:t>
              </w:r>
              <w:proofErr w:type="spellEnd"/>
              <w:r w:rsidRPr="00A41A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 xml:space="preserve"> </w:t>
              </w:r>
              <w:proofErr w:type="spellStart"/>
              <w:r w:rsidRPr="00A41A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Markov</w:t>
              </w:r>
              <w:proofErr w:type="spellEnd"/>
              <w:r w:rsidRPr="00A41A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 xml:space="preserve"> </w:t>
              </w:r>
              <w:proofErr w:type="spellStart"/>
              <w:r w:rsidRPr="00A41A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chain</w:t>
              </w:r>
              <w:proofErr w:type="spellEnd"/>
            </w:hyperlink>
            <w:r w:rsidRPr="00A41A9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</w:p>
          <w:p w:rsidR="00A41A90" w:rsidRPr="00A41A90" w:rsidRDefault="00A41A90" w:rsidP="00A41A9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hyperlink r:id="rId16" w:anchor="See_also" w:history="1">
              <w:r w:rsidRPr="00A41A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 xml:space="preserve">3 </w:t>
              </w:r>
              <w:proofErr w:type="spellStart"/>
              <w:r w:rsidRPr="00A41A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See</w:t>
              </w:r>
              <w:proofErr w:type="spellEnd"/>
              <w:r w:rsidRPr="00A41A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 xml:space="preserve"> </w:t>
              </w:r>
              <w:proofErr w:type="spellStart"/>
              <w:r w:rsidRPr="00A41A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also</w:t>
              </w:r>
              <w:proofErr w:type="spellEnd"/>
            </w:hyperlink>
            <w:r w:rsidRPr="00A41A9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</w:p>
          <w:p w:rsidR="00A41A90" w:rsidRPr="00A41A90" w:rsidRDefault="00A41A90" w:rsidP="00A41A9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hyperlink r:id="rId17" w:anchor="References" w:history="1">
              <w:r w:rsidRPr="00A41A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 xml:space="preserve">4 </w:t>
              </w:r>
              <w:proofErr w:type="spellStart"/>
              <w:r w:rsidRPr="00A41A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References</w:t>
              </w:r>
              <w:proofErr w:type="spellEnd"/>
            </w:hyperlink>
            <w:r w:rsidRPr="00A41A9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</w:p>
          <w:p w:rsidR="00A41A90" w:rsidRPr="00A41A90" w:rsidRDefault="00A41A90" w:rsidP="00A41A9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hyperlink r:id="rId18" w:anchor="External_links" w:history="1">
              <w:r w:rsidRPr="00A41A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 xml:space="preserve">5 </w:t>
              </w:r>
              <w:proofErr w:type="spellStart"/>
              <w:r w:rsidRPr="00A41A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External</w:t>
              </w:r>
              <w:proofErr w:type="spellEnd"/>
              <w:r w:rsidRPr="00A41A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 xml:space="preserve"> links</w:t>
              </w:r>
            </w:hyperlink>
            <w:r w:rsidRPr="00A41A9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</w:p>
        </w:tc>
      </w:tr>
    </w:tbl>
    <w:p w:rsidR="00A41A90" w:rsidRPr="00A41A90" w:rsidRDefault="00A41A90" w:rsidP="00A41A90">
      <w:pPr>
        <w:shd w:val="clear" w:color="auto" w:fill="F8FC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r w:rsidRPr="00A41A90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pict/>
      </w:r>
      <w:r w:rsidRPr="00A41A90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[</w:t>
      </w:r>
      <w:hyperlink r:id="rId19" w:tooltip="Edit section: Mathematical definitions" w:history="1">
        <w:r w:rsidRPr="00A41A90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nl-NL"/>
          </w:rPr>
          <w:t>edit</w:t>
        </w:r>
      </w:hyperlink>
      <w:r w:rsidRPr="00A41A90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] Mathematical definitions</w:t>
      </w:r>
    </w:p>
    <w:p w:rsidR="00A41A90" w:rsidRPr="00A41A90" w:rsidRDefault="00A41A90" w:rsidP="00A41A90">
      <w:pPr>
        <w:shd w:val="clear" w:color="auto" w:fill="F8FC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A41A9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Intuitively, one can define a time-homogeneous Markov process as follows. Let </w:t>
      </w:r>
      <w:r w:rsidRPr="00A41A90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X</w:t>
      </w:r>
      <w:r w:rsidRPr="00A41A90">
        <w:rPr>
          <w:rFonts w:ascii="Times New Roman" w:eastAsia="Times New Roman" w:hAnsi="Times New Roman" w:cs="Times New Roman"/>
          <w:sz w:val="24"/>
          <w:szCs w:val="24"/>
          <w:lang w:eastAsia="nl-NL"/>
        </w:rPr>
        <w:t>(</w:t>
      </w:r>
      <w:r w:rsidRPr="00A41A90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t</w:t>
      </w:r>
      <w:r w:rsidRPr="00A41A9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) be the random variable describing the state of the process at time </w:t>
      </w:r>
      <w:r w:rsidRPr="00A41A90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t</w:t>
      </w:r>
      <w:r w:rsidRPr="00A41A9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. Now prescribe that, given that the process starts in a state </w:t>
      </w:r>
      <w:proofErr w:type="spellStart"/>
      <w:r w:rsidRPr="00A41A90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i</w:t>
      </w:r>
      <w:proofErr w:type="spellEnd"/>
      <w:r w:rsidRPr="00A41A9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at time </w:t>
      </w:r>
      <w:r w:rsidRPr="00A41A90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t</w:t>
      </w:r>
      <w:r w:rsidRPr="00A41A9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, it has made the transition to some other state </w:t>
      </w:r>
      <w:r w:rsidRPr="00A41A90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j</w:t>
      </w:r>
      <w:r w:rsidRPr="00A41A9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(</w:t>
      </w:r>
      <w:r w:rsidRPr="00A41A90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j</w:t>
      </w:r>
      <w:r w:rsidRPr="00A41A9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≠ </w:t>
      </w:r>
      <w:proofErr w:type="spellStart"/>
      <w:r w:rsidRPr="00A41A90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i</w:t>
      </w:r>
      <w:proofErr w:type="spellEnd"/>
      <w:r w:rsidRPr="00A41A9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) at time </w:t>
      </w:r>
      <w:proofErr w:type="spellStart"/>
      <w:r w:rsidRPr="00A41A90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t+h</w:t>
      </w:r>
      <w:proofErr w:type="spellEnd"/>
      <w:r w:rsidRPr="00A41A9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with probability given by</w:t>
      </w:r>
      <w:hyperlink r:id="rId20" w:anchor="cite_note-0" w:history="1">
        <w:r w:rsidRPr="00A41A9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 w:eastAsia="nl-NL"/>
          </w:rPr>
          <w:t>[1]</w:t>
        </w:r>
      </w:hyperlink>
    </w:p>
    <w:p w:rsidR="00A41A90" w:rsidRPr="00A41A90" w:rsidRDefault="00A41A90" w:rsidP="00A41A90">
      <w:pPr>
        <w:shd w:val="clear" w:color="auto" w:fill="F8FC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3305175" cy="200025"/>
            <wp:effectExtent l="19050" t="0" r="9525" b="0"/>
            <wp:docPr id="2" name="Afbeelding 2" descr="\Pr(X(t+h) = j | X(t) = i) = q_{ij}h + o(h),\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Pr(X(t+h) = j | X(t) = i) = q_{ij}h + o(h),\,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1A90" w:rsidRPr="00A41A90" w:rsidRDefault="00A41A90" w:rsidP="00A41A90">
      <w:pPr>
        <w:shd w:val="clear" w:color="auto" w:fill="F8FC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A41A9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and, for </w:t>
      </w:r>
      <w:r w:rsidRPr="00A41A90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j</w:t>
      </w:r>
      <w:r w:rsidRPr="00A41A9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= </w:t>
      </w:r>
      <w:proofErr w:type="spellStart"/>
      <w:r w:rsidRPr="00A41A90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i</w:t>
      </w:r>
      <w:proofErr w:type="spellEnd"/>
      <w:r w:rsidRPr="00A41A90">
        <w:rPr>
          <w:rFonts w:ascii="Times New Roman" w:eastAsia="Times New Roman" w:hAnsi="Times New Roman" w:cs="Times New Roman"/>
          <w:sz w:val="24"/>
          <w:szCs w:val="24"/>
          <w:lang w:eastAsia="nl-NL"/>
        </w:rPr>
        <w:t>, the probability is given by</w:t>
      </w:r>
    </w:p>
    <w:p w:rsidR="00A41A90" w:rsidRPr="00A41A90" w:rsidRDefault="00A41A90" w:rsidP="00A41A90">
      <w:pPr>
        <w:shd w:val="clear" w:color="auto" w:fill="F8FC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3590925" cy="200025"/>
            <wp:effectExtent l="19050" t="0" r="9525" b="0"/>
            <wp:docPr id="3" name="Afbeelding 3" descr="\Pr(X(t+h) = i | X(t) = i) = 1+ q_{ii} h + o(h),\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Pr(X(t+h) = i | X(t) = i) = 1+ q_{ii} h + o(h),\,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9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1A90" w:rsidRPr="00A41A90" w:rsidRDefault="00A41A90" w:rsidP="00A41A90">
      <w:pPr>
        <w:shd w:val="clear" w:color="auto" w:fill="F8FC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A41A90">
        <w:rPr>
          <w:rFonts w:ascii="Times New Roman" w:eastAsia="Times New Roman" w:hAnsi="Times New Roman" w:cs="Times New Roman"/>
          <w:sz w:val="24"/>
          <w:szCs w:val="24"/>
          <w:lang w:eastAsia="nl-NL"/>
        </w:rPr>
        <w:lastRenderedPageBreak/>
        <w:t xml:space="preserve">where </w:t>
      </w:r>
      <w:r w:rsidRPr="00A41A90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o</w:t>
      </w:r>
      <w:r w:rsidRPr="00A41A90">
        <w:rPr>
          <w:rFonts w:ascii="Times New Roman" w:eastAsia="Times New Roman" w:hAnsi="Times New Roman" w:cs="Times New Roman"/>
          <w:sz w:val="24"/>
          <w:szCs w:val="24"/>
          <w:lang w:eastAsia="nl-NL"/>
        </w:rPr>
        <w:t>(</w:t>
      </w:r>
      <w:r w:rsidRPr="00A41A90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h</w:t>
      </w:r>
      <w:r w:rsidRPr="00A41A9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) represents a quantity that goes to zero faster than </w:t>
      </w:r>
      <w:r w:rsidRPr="00A41A90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h</w:t>
      </w:r>
      <w:r w:rsidRPr="00A41A9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goes to zero (see the article on </w:t>
      </w:r>
      <w:hyperlink r:id="rId23" w:anchor="Related_asymptotic_notations" w:tooltip="Big O notation" w:history="1">
        <w:r w:rsidRPr="00A41A9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order notation</w:t>
        </w:r>
      </w:hyperlink>
      <w:r w:rsidRPr="00A41A90">
        <w:rPr>
          <w:rFonts w:ascii="Times New Roman" w:eastAsia="Times New Roman" w:hAnsi="Times New Roman" w:cs="Times New Roman"/>
          <w:sz w:val="24"/>
          <w:szCs w:val="24"/>
          <w:lang w:eastAsia="nl-NL"/>
        </w:rPr>
        <w:t>). Hence, over a sufficiently small interval of time, the probability of a particular transition (between different states) is roughly proportional to the duration of that interval.</w:t>
      </w:r>
    </w:p>
    <w:p w:rsidR="00A41A90" w:rsidRPr="00A41A90" w:rsidRDefault="00A41A90" w:rsidP="00A41A90">
      <w:pPr>
        <w:shd w:val="clear" w:color="auto" w:fill="F8FC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A41A9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Continuous-time Markov processes are most easily defined by specifying the transition rates </w:t>
      </w:r>
      <w:proofErr w:type="spellStart"/>
      <w:r w:rsidRPr="00A41A90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q</w:t>
      </w:r>
      <w:r w:rsidRPr="00A41A90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nl-NL"/>
        </w:rPr>
        <w:t>ij</w:t>
      </w:r>
      <w:proofErr w:type="spellEnd"/>
      <w:r w:rsidRPr="00A41A9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, and these are typically given as the </w:t>
      </w:r>
      <w:proofErr w:type="spellStart"/>
      <w:r w:rsidRPr="00A41A90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ij</w:t>
      </w:r>
      <w:r w:rsidRPr="00A41A90">
        <w:rPr>
          <w:rFonts w:ascii="Times New Roman" w:eastAsia="Times New Roman" w:hAnsi="Times New Roman" w:cs="Times New Roman"/>
          <w:sz w:val="24"/>
          <w:szCs w:val="24"/>
          <w:lang w:eastAsia="nl-NL"/>
        </w:rPr>
        <w:t>-th</w:t>
      </w:r>
      <w:proofErr w:type="spellEnd"/>
      <w:r w:rsidRPr="00A41A9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elements of the </w:t>
      </w:r>
      <w:r w:rsidRPr="00A41A90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transition rate matrix</w:t>
      </w:r>
      <w:r w:rsidRPr="00A41A9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Pr="00A41A90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Q</w:t>
      </w:r>
      <w:r w:rsidRPr="00A41A9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. For the probabilities to be conserved, i.e., to add up to one, the off-diagonal elements of </w:t>
      </w:r>
      <w:r w:rsidRPr="00A41A90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Q</w:t>
      </w:r>
      <w:r w:rsidRPr="00A41A9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must be non-negative and the diagonal elements must satisfy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1066800" cy="381000"/>
            <wp:effectExtent l="19050" t="0" r="0" b="0"/>
            <wp:docPr id="4" name="Afbeelding 4" descr="q_{ii} = -\sum_{j\neq i} q_{ij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q_{ii} = -\sum_{j\neq i} q_{ij}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41A9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. With this notation, and letting </w:t>
      </w:r>
      <w:r w:rsidRPr="00A41A90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p</w:t>
      </w:r>
      <w:r w:rsidRPr="00A41A90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nl-NL"/>
        </w:rPr>
        <w:t>t</w:t>
      </w:r>
      <w:r w:rsidRPr="00A41A9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=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1047750" cy="200025"/>
            <wp:effectExtent l="19050" t="0" r="0" b="0"/>
            <wp:docPr id="5" name="Afbeelding 5" descr="\Pr(X(t) = j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Pr(X(t) = j)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41A90">
        <w:rPr>
          <w:rFonts w:ascii="Times New Roman" w:eastAsia="Times New Roman" w:hAnsi="Times New Roman" w:cs="Times New Roman"/>
          <w:sz w:val="24"/>
          <w:szCs w:val="24"/>
          <w:lang w:eastAsia="nl-NL"/>
        </w:rPr>
        <w:t>, the evolution of a continuous-time Markov process is given by the first-order differential equation</w:t>
      </w:r>
    </w:p>
    <w:p w:rsidR="00A41A90" w:rsidRPr="00A41A90" w:rsidRDefault="00A41A90" w:rsidP="00A41A90">
      <w:pPr>
        <w:shd w:val="clear" w:color="auto" w:fill="F8FC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885825" cy="409575"/>
            <wp:effectExtent l="19050" t="0" r="9525" b="0"/>
            <wp:docPr id="6" name="Afbeelding 6" descr="\frac{\partial}{\partial t} p_t = p_t 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\frac{\partial}{\partial t} p_t = p_t Q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1A90" w:rsidRPr="00A41A90" w:rsidRDefault="00A41A90" w:rsidP="00A41A90">
      <w:pPr>
        <w:shd w:val="clear" w:color="auto" w:fill="F8FC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A41A9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The probability that no transition happens in some time </w:t>
      </w:r>
      <w:r w:rsidRPr="00A41A90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r</w:t>
      </w:r>
      <w:r w:rsidRPr="00A41A9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is</w:t>
      </w:r>
    </w:p>
    <w:p w:rsidR="00A41A90" w:rsidRPr="00A41A90" w:rsidRDefault="00A41A90" w:rsidP="00A41A90">
      <w:pPr>
        <w:shd w:val="clear" w:color="auto" w:fill="F8FC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3676650" cy="200025"/>
            <wp:effectExtent l="19050" t="0" r="0" b="0"/>
            <wp:docPr id="7" name="Afbeelding 7" descr="\Pr(X(s) = i ~\forall~ s\in(t, t+r]\, |\, X(t) = i ) = e^{q_{ii} r}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\Pr(X(s) = i ~\forall~ s\in(t, t+r]\, |\, X(t) = i ) = e^{q_{ii} r}.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1A90" w:rsidRPr="00A41A90" w:rsidRDefault="00A41A90" w:rsidP="00A41A90">
      <w:pPr>
        <w:shd w:val="clear" w:color="auto" w:fill="F8FC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A41A9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That is, the </w:t>
      </w:r>
      <w:hyperlink r:id="rId28" w:tooltip="Probability distribution" w:history="1">
        <w:r w:rsidRPr="00A41A9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probability distribution</w:t>
        </w:r>
      </w:hyperlink>
      <w:r w:rsidRPr="00A41A9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of the waiting time until the first transition is an </w:t>
      </w:r>
      <w:hyperlink r:id="rId29" w:tooltip="Exponential distribution" w:history="1">
        <w:r w:rsidRPr="00A41A9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exponential distribution</w:t>
        </w:r>
      </w:hyperlink>
      <w:r w:rsidRPr="00A41A9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with rate parameter −</w:t>
      </w:r>
      <w:proofErr w:type="spellStart"/>
      <w:r w:rsidRPr="00A41A90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q</w:t>
      </w:r>
      <w:r w:rsidRPr="00A41A90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nl-NL"/>
        </w:rPr>
        <w:t>ii</w:t>
      </w:r>
      <w:proofErr w:type="spellEnd"/>
      <w:r w:rsidRPr="00A41A9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, and continuous-time Markov processes are thus </w:t>
      </w:r>
      <w:hyperlink r:id="rId30" w:tooltip="Memorylessness" w:history="1">
        <w:proofErr w:type="spellStart"/>
        <w:r w:rsidRPr="00A41A9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memoryless</w:t>
        </w:r>
        <w:proofErr w:type="spellEnd"/>
      </w:hyperlink>
      <w:r w:rsidRPr="00A41A9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processes.</w:t>
      </w:r>
    </w:p>
    <w:p w:rsidR="00A41A90" w:rsidRPr="00A41A90" w:rsidRDefault="00A41A90" w:rsidP="00A41A90">
      <w:pPr>
        <w:shd w:val="clear" w:color="auto" w:fill="F8FC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A41A9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The </w:t>
      </w:r>
      <w:hyperlink r:id="rId31" w:tooltip="Stationary probability distribution" w:history="1">
        <w:r w:rsidRPr="00A41A9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stationary probability distribution</w:t>
        </w:r>
      </w:hyperlink>
      <w:r w:rsidRPr="00A41A9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, </w:t>
      </w:r>
      <w:r w:rsidRPr="00A41A90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π</w:t>
      </w:r>
      <w:r w:rsidRPr="00A41A9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, of a continuous-time Markov process, </w:t>
      </w:r>
      <w:r w:rsidRPr="00A41A90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Q</w:t>
      </w:r>
      <w:r w:rsidRPr="00A41A90">
        <w:rPr>
          <w:rFonts w:ascii="Times New Roman" w:eastAsia="Times New Roman" w:hAnsi="Times New Roman" w:cs="Times New Roman"/>
          <w:sz w:val="24"/>
          <w:szCs w:val="24"/>
          <w:lang w:eastAsia="nl-NL"/>
        </w:rPr>
        <w:t>, may (subject to some important technical assumptions) be found from the property</w:t>
      </w:r>
    </w:p>
    <w:p w:rsidR="00A41A90" w:rsidRPr="00A41A90" w:rsidRDefault="00A41A90" w:rsidP="00A41A90">
      <w:pPr>
        <w:shd w:val="clear" w:color="auto" w:fill="F8FC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 w:rsidRPr="00A41A90">
        <w:rPr>
          <w:rFonts w:ascii="Times New Roman" w:eastAsia="Times New Roman" w:hAnsi="Times New Roman" w:cs="Times New Roman"/>
          <w:sz w:val="30"/>
          <w:lang w:eastAsia="nl-NL"/>
        </w:rPr>
        <w:t>π</w:t>
      </w:r>
      <w:r w:rsidRPr="00A41A90">
        <w:rPr>
          <w:rFonts w:ascii="Times New Roman" w:eastAsia="Times New Roman" w:hAnsi="Times New Roman" w:cs="Times New Roman"/>
          <w:i/>
          <w:iCs/>
          <w:sz w:val="30"/>
          <w:lang w:eastAsia="nl-NL"/>
        </w:rPr>
        <w:t>Q</w:t>
      </w:r>
      <w:proofErr w:type="spellEnd"/>
      <w:r w:rsidRPr="00A41A90">
        <w:rPr>
          <w:rFonts w:ascii="Times New Roman" w:eastAsia="Times New Roman" w:hAnsi="Times New Roman" w:cs="Times New Roman"/>
          <w:sz w:val="30"/>
          <w:lang w:eastAsia="nl-NL"/>
        </w:rPr>
        <w:t xml:space="preserve"> = 0.</w:t>
      </w:r>
      <w:r w:rsidRPr="00A41A9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A41A90" w:rsidRPr="00A41A90" w:rsidRDefault="00A41A90" w:rsidP="00A41A90">
      <w:pPr>
        <w:shd w:val="clear" w:color="auto" w:fill="F8FC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A41A90">
        <w:rPr>
          <w:rFonts w:ascii="Times New Roman" w:eastAsia="Times New Roman" w:hAnsi="Times New Roman" w:cs="Times New Roman"/>
          <w:sz w:val="24"/>
          <w:szCs w:val="24"/>
          <w:lang w:eastAsia="nl-NL"/>
        </w:rPr>
        <w:t>Note that</w:t>
      </w:r>
    </w:p>
    <w:p w:rsidR="00A41A90" w:rsidRPr="00A41A90" w:rsidRDefault="00A41A90" w:rsidP="00A41A90">
      <w:pPr>
        <w:shd w:val="clear" w:color="auto" w:fill="F8FC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 w:rsidRPr="00A41A90">
        <w:rPr>
          <w:rFonts w:ascii="Times New Roman" w:eastAsia="Times New Roman" w:hAnsi="Times New Roman" w:cs="Times New Roman"/>
          <w:sz w:val="30"/>
          <w:lang w:eastAsia="nl-NL"/>
        </w:rPr>
        <w:t>π</w:t>
      </w:r>
      <w:r w:rsidRPr="00A41A90">
        <w:rPr>
          <w:rFonts w:ascii="Times New Roman" w:eastAsia="Times New Roman" w:hAnsi="Times New Roman" w:cs="Times New Roman"/>
          <w:i/>
          <w:iCs/>
          <w:sz w:val="30"/>
          <w:lang w:eastAsia="nl-NL"/>
        </w:rPr>
        <w:t>e</w:t>
      </w:r>
      <w:proofErr w:type="spellEnd"/>
      <w:r w:rsidRPr="00A41A90">
        <w:rPr>
          <w:rFonts w:ascii="Times New Roman" w:eastAsia="Times New Roman" w:hAnsi="Times New Roman" w:cs="Times New Roman"/>
          <w:sz w:val="30"/>
          <w:lang w:eastAsia="nl-NL"/>
        </w:rPr>
        <w:t xml:space="preserve"> = 1,</w:t>
      </w:r>
      <w:r w:rsidRPr="00A41A9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A41A90" w:rsidRPr="00A41A90" w:rsidRDefault="00A41A90" w:rsidP="00A41A90">
      <w:pPr>
        <w:shd w:val="clear" w:color="auto" w:fill="F8FC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A41A9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where </w:t>
      </w:r>
      <w:r w:rsidRPr="00A41A90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e</w:t>
      </w:r>
      <w:r w:rsidRPr="00A41A9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is a column matrix with all elements consisting of 1's.</w:t>
      </w:r>
    </w:p>
    <w:p w:rsidR="00A41A90" w:rsidRPr="00A41A90" w:rsidRDefault="00A41A90" w:rsidP="00A41A90">
      <w:pPr>
        <w:shd w:val="clear" w:color="auto" w:fill="F8FC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A41A9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A time dependent (time heterogeneous) Markov process is a Markov process as above, but with the </w:t>
      </w:r>
      <w:r w:rsidRPr="00A41A90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q</w:t>
      </w:r>
      <w:r w:rsidRPr="00A41A9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-rate a function of time, denoted </w:t>
      </w:r>
      <w:proofErr w:type="spellStart"/>
      <w:r w:rsidRPr="00A41A90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q</w:t>
      </w:r>
      <w:r w:rsidRPr="00A41A90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nl-NL"/>
        </w:rPr>
        <w:t>ij</w:t>
      </w:r>
      <w:proofErr w:type="spellEnd"/>
      <w:r w:rsidRPr="00A41A90">
        <w:rPr>
          <w:rFonts w:ascii="Times New Roman" w:eastAsia="Times New Roman" w:hAnsi="Times New Roman" w:cs="Times New Roman"/>
          <w:sz w:val="24"/>
          <w:szCs w:val="24"/>
          <w:lang w:eastAsia="nl-NL"/>
        </w:rPr>
        <w:t>(</w:t>
      </w:r>
      <w:r w:rsidRPr="00A41A90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t</w:t>
      </w:r>
      <w:r w:rsidRPr="00A41A90">
        <w:rPr>
          <w:rFonts w:ascii="Times New Roman" w:eastAsia="Times New Roman" w:hAnsi="Times New Roman" w:cs="Times New Roman"/>
          <w:sz w:val="24"/>
          <w:szCs w:val="24"/>
          <w:lang w:eastAsia="nl-NL"/>
        </w:rPr>
        <w:t>).</w:t>
      </w:r>
    </w:p>
    <w:p w:rsidR="00700D6E" w:rsidRPr="00A41A90" w:rsidRDefault="00A41A90">
      <w:pPr>
        <w:rPr>
          <w:color w:val="FF0000"/>
          <w:lang/>
        </w:rPr>
      </w:pPr>
      <w:proofErr w:type="spellStart"/>
      <w:r w:rsidRPr="00A41A90">
        <w:rPr>
          <w:color w:val="FF0000"/>
          <w:lang/>
        </w:rPr>
        <w:t>Verschil</w:t>
      </w:r>
      <w:proofErr w:type="spellEnd"/>
      <w:r w:rsidRPr="00A41A90">
        <w:rPr>
          <w:color w:val="FF0000"/>
          <w:lang/>
        </w:rPr>
        <w:t xml:space="preserve"> transition rate matrix and transition probability matrix</w:t>
      </w:r>
    </w:p>
    <w:p w:rsidR="00A41A90" w:rsidRPr="00A41A90" w:rsidRDefault="00A41A90">
      <w:pPr>
        <w:rPr>
          <w:b/>
          <w:color w:val="FF0000"/>
          <w:lang/>
        </w:rPr>
      </w:pPr>
      <w:r w:rsidRPr="00A41A90">
        <w:rPr>
          <w:b/>
          <w:color w:val="FF0000"/>
          <w:lang/>
        </w:rPr>
        <w:t>http://books.google.be/books?id=31XS7ypY6IQC&amp;pg=PA95&amp;lpg=PA95&amp;dq=transition+rate+matrix+and+transition+probability+matrix&amp;source=bl&amp;ots=x1_0wFLPv-&amp;sig=5IUbC7v9d4jGteu6EvqAG9sa6z4&amp;hl=nl&amp;ei=gYnQSrjGH4224QbH_qikAw&amp;sa=X&amp;oi=book_result&amp;ct=result&amp;resnum=4&amp;ved=0CB8Q6AEwAw#v=onepage&amp;q=transition%20rate%20matrix%20and%20transition%20probability%20matrix&amp;f=false</w:t>
      </w:r>
    </w:p>
    <w:sectPr w:rsidR="00A41A90" w:rsidRPr="00A41A90" w:rsidSect="00700D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4B634D"/>
    <w:multiLevelType w:val="multilevel"/>
    <w:tmpl w:val="800E0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41A90"/>
    <w:rsid w:val="00700D6E"/>
    <w:rsid w:val="00A41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00D6E"/>
  </w:style>
  <w:style w:type="paragraph" w:styleId="Kop1">
    <w:name w:val="heading 1"/>
    <w:basedOn w:val="Standaard"/>
    <w:link w:val="Kop1Char"/>
    <w:uiPriority w:val="9"/>
    <w:qFormat/>
    <w:rsid w:val="00A41A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Kop2">
    <w:name w:val="heading 2"/>
    <w:basedOn w:val="Standaard"/>
    <w:link w:val="Kop2Char"/>
    <w:uiPriority w:val="9"/>
    <w:qFormat/>
    <w:rsid w:val="00A41A9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Kop3">
    <w:name w:val="heading 3"/>
    <w:basedOn w:val="Standaard"/>
    <w:link w:val="Kop3Char"/>
    <w:uiPriority w:val="9"/>
    <w:qFormat/>
    <w:rsid w:val="00A41A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A41A90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A41A90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A41A90"/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A41A90"/>
    <w:rPr>
      <w:color w:val="0000FF"/>
      <w:u w:val="single"/>
    </w:rPr>
  </w:style>
  <w:style w:type="paragraph" w:styleId="Normaalweb">
    <w:name w:val="Normal (Web)"/>
    <w:basedOn w:val="Standaard"/>
    <w:uiPriority w:val="99"/>
    <w:semiHidden/>
    <w:unhideWhenUsed/>
    <w:rsid w:val="00A41A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texhtml1">
    <w:name w:val="texhtml1"/>
    <w:basedOn w:val="Standaardalinea-lettertype"/>
    <w:rsid w:val="00A41A90"/>
    <w:rPr>
      <w:sz w:val="30"/>
      <w:szCs w:val="30"/>
    </w:rPr>
  </w:style>
  <w:style w:type="character" w:customStyle="1" w:styleId="toctoggle">
    <w:name w:val="toctoggle"/>
    <w:basedOn w:val="Standaardalinea-lettertype"/>
    <w:rsid w:val="00A41A90"/>
  </w:style>
  <w:style w:type="character" w:customStyle="1" w:styleId="tocnumber2">
    <w:name w:val="tocnumber2"/>
    <w:basedOn w:val="Standaardalinea-lettertype"/>
    <w:rsid w:val="00A41A90"/>
  </w:style>
  <w:style w:type="character" w:customStyle="1" w:styleId="toctext">
    <w:name w:val="toctext"/>
    <w:basedOn w:val="Standaardalinea-lettertype"/>
    <w:rsid w:val="00A41A90"/>
  </w:style>
  <w:style w:type="character" w:customStyle="1" w:styleId="editsection">
    <w:name w:val="editsection"/>
    <w:basedOn w:val="Standaardalinea-lettertype"/>
    <w:rsid w:val="00A41A90"/>
  </w:style>
  <w:style w:type="character" w:customStyle="1" w:styleId="mw-headline">
    <w:name w:val="mw-headline"/>
    <w:basedOn w:val="Standaardalinea-lettertype"/>
    <w:rsid w:val="00A41A90"/>
  </w:style>
  <w:style w:type="paragraph" w:styleId="Ballontekst">
    <w:name w:val="Balloon Text"/>
    <w:basedOn w:val="Standaard"/>
    <w:link w:val="BallontekstChar"/>
    <w:uiPriority w:val="99"/>
    <w:semiHidden/>
    <w:unhideWhenUsed/>
    <w:rsid w:val="00A41A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41A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76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25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05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11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51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352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009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Markov_process" TargetMode="External"/><Relationship Id="rId13" Type="http://schemas.openxmlformats.org/officeDocument/2006/relationships/hyperlink" Target="http://en.wikipedia.org/wiki/Conditional_independence" TargetMode="External"/><Relationship Id="rId18" Type="http://schemas.openxmlformats.org/officeDocument/2006/relationships/hyperlink" Target="http://en.wikipedia.org/wiki/Continuous-time_Markov_process" TargetMode="External"/><Relationship Id="rId26" Type="http://schemas.openxmlformats.org/officeDocument/2006/relationships/image" Target="media/image5.png"/><Relationship Id="rId3" Type="http://schemas.openxmlformats.org/officeDocument/2006/relationships/settings" Target="settings.xml"/><Relationship Id="rId21" Type="http://schemas.openxmlformats.org/officeDocument/2006/relationships/image" Target="media/image1.png"/><Relationship Id="rId7" Type="http://schemas.openxmlformats.org/officeDocument/2006/relationships/hyperlink" Target="http://en.wikipedia.org/wiki/Probability_theory" TargetMode="External"/><Relationship Id="rId12" Type="http://schemas.openxmlformats.org/officeDocument/2006/relationships/hyperlink" Target="http://en.wikipedia.org/wiki/Probability_distribution" TargetMode="External"/><Relationship Id="rId17" Type="http://schemas.openxmlformats.org/officeDocument/2006/relationships/hyperlink" Target="http://en.wikipedia.org/wiki/Continuous-time_Markov_process" TargetMode="External"/><Relationship Id="rId25" Type="http://schemas.openxmlformats.org/officeDocument/2006/relationships/image" Target="media/image4.pn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en.wikipedia.org/wiki/Continuous-time_Markov_process" TargetMode="External"/><Relationship Id="rId20" Type="http://schemas.openxmlformats.org/officeDocument/2006/relationships/hyperlink" Target="http://en.wikipedia.org/wiki/Continuous-time_Markov_process" TargetMode="External"/><Relationship Id="rId29" Type="http://schemas.openxmlformats.org/officeDocument/2006/relationships/hyperlink" Target="http://en.wikipedia.org/wiki/Exponential_distribution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en.wikipedia.org/wiki/Continuous-time_Markov_process" TargetMode="External"/><Relationship Id="rId11" Type="http://schemas.openxmlformats.org/officeDocument/2006/relationships/hyperlink" Target="http://en.wikipedia.org/wiki/State_space" TargetMode="External"/><Relationship Id="rId24" Type="http://schemas.openxmlformats.org/officeDocument/2006/relationships/image" Target="media/image3.png"/><Relationship Id="rId32" Type="http://schemas.openxmlformats.org/officeDocument/2006/relationships/fontTable" Target="fontTable.xml"/><Relationship Id="rId5" Type="http://schemas.openxmlformats.org/officeDocument/2006/relationships/hyperlink" Target="http://en.wikipedia.org/wiki/Continuous-time_Markov_process" TargetMode="External"/><Relationship Id="rId15" Type="http://schemas.openxmlformats.org/officeDocument/2006/relationships/hyperlink" Target="http://en.wikipedia.org/wiki/Continuous-time_Markov_process" TargetMode="External"/><Relationship Id="rId23" Type="http://schemas.openxmlformats.org/officeDocument/2006/relationships/hyperlink" Target="http://en.wikipedia.org/wiki/Big_O_notation" TargetMode="External"/><Relationship Id="rId28" Type="http://schemas.openxmlformats.org/officeDocument/2006/relationships/hyperlink" Target="http://en.wikipedia.org/wiki/Probability_distribution" TargetMode="External"/><Relationship Id="rId10" Type="http://schemas.openxmlformats.org/officeDocument/2006/relationships/hyperlink" Target="http://en.wikipedia.org/wiki/Markov_property" TargetMode="External"/><Relationship Id="rId19" Type="http://schemas.openxmlformats.org/officeDocument/2006/relationships/hyperlink" Target="http://en.wikipedia.org/w/index.php?title=Continuous-time_Markov_process&amp;action=edit&amp;section=1" TargetMode="External"/><Relationship Id="rId31" Type="http://schemas.openxmlformats.org/officeDocument/2006/relationships/hyperlink" Target="http://en.wikipedia.org/wiki/Stationary_probability_distributio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n.wikipedia.org/wiki/Stochastic_process" TargetMode="External"/><Relationship Id="rId14" Type="http://schemas.openxmlformats.org/officeDocument/2006/relationships/hyperlink" Target="http://en.wikipedia.org/wiki/Continuous-time_Markov_process" TargetMode="External"/><Relationship Id="rId22" Type="http://schemas.openxmlformats.org/officeDocument/2006/relationships/image" Target="media/image2.png"/><Relationship Id="rId27" Type="http://schemas.openxmlformats.org/officeDocument/2006/relationships/image" Target="media/image6.png"/><Relationship Id="rId30" Type="http://schemas.openxmlformats.org/officeDocument/2006/relationships/hyperlink" Target="http://en.wikipedia.org/wiki/Memorylessness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827</Words>
  <Characters>4554</Characters>
  <Application>Microsoft Office Word</Application>
  <DocSecurity>0</DocSecurity>
  <Lines>37</Lines>
  <Paragraphs>10</Paragraphs>
  <ScaleCrop>false</ScaleCrop>
  <Company/>
  <LinksUpToDate>false</LinksUpToDate>
  <CharactersWithSpaces>5371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Eline</dc:creator>
  <cp:lastModifiedBy>Eline</cp:lastModifiedBy>
  <cp:revision>1</cp:revision>
  <dcterms:created xsi:type="dcterms:W3CDTF">2009-10-10T13:21:00Z</dcterms:created>
  <dcterms:modified xsi:type="dcterms:W3CDTF">2009-10-10T13:30:00Z</dcterms:modified>
</cp:coreProperties>
</file>